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9B" w:rsidRPr="00B5439B" w:rsidRDefault="00B5439B" w:rsidP="00B5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"/>
      <w:bookmarkEnd w:id="0"/>
    </w:p>
    <w:p w:rsidR="00B5439B" w:rsidRPr="00B5439B" w:rsidRDefault="00B5439B" w:rsidP="00B5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5439B">
        <w:rPr>
          <w:rFonts w:ascii="Times New Roman" w:eastAsia="Times New Roman" w:hAnsi="Times New Roman" w:cs="Times New Roman"/>
          <w:sz w:val="44"/>
          <w:szCs w:val="44"/>
        </w:rPr>
        <w:t>Action Verbs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An action verb is a word that show what someone or something is doing.</w:t>
      </w:r>
    </w:p>
    <w:p w:rsidR="00B5439B" w:rsidRPr="00B5439B" w:rsidRDefault="00B5439B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Examples: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Mary sleeps</w:t>
      </w:r>
      <w:r w:rsidR="00B5439B" w:rsidRPr="00B54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39B">
        <w:rPr>
          <w:rFonts w:ascii="Times New Roman" w:eastAsia="Times New Roman" w:hAnsi="Times New Roman" w:cs="Times New Roman"/>
          <w:sz w:val="24"/>
          <w:szCs w:val="24"/>
        </w:rPr>
        <w:t>on the couch.</w:t>
      </w:r>
      <w:r w:rsidR="00B5439B" w:rsidRPr="00B54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39B">
        <w:rPr>
          <w:rFonts w:ascii="Times New Roman" w:eastAsia="Times New Roman" w:hAnsi="Times New Roman" w:cs="Times New Roman"/>
          <w:sz w:val="24"/>
          <w:szCs w:val="24"/>
        </w:rPr>
        <w:t>Jason's best friend thinks</w:t>
      </w:r>
      <w:r w:rsidR="00B5439B" w:rsidRPr="00B54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39B">
        <w:rPr>
          <w:rFonts w:ascii="Times New Roman" w:eastAsia="Times New Roman" w:hAnsi="Times New Roman" w:cs="Times New Roman"/>
          <w:sz w:val="24"/>
          <w:szCs w:val="24"/>
        </w:rPr>
        <w:t>of a plan.</w:t>
      </w:r>
      <w:r w:rsidR="00B5439B" w:rsidRPr="00B54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39B">
        <w:rPr>
          <w:rFonts w:ascii="Times New Roman" w:eastAsia="Times New Roman" w:hAnsi="Times New Roman" w:cs="Times New Roman"/>
          <w:sz w:val="24"/>
          <w:szCs w:val="24"/>
        </w:rPr>
        <w:t xml:space="preserve">Ken and his mother </w:t>
      </w:r>
    </w:p>
    <w:p w:rsidR="00B5439B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cook</w:t>
      </w:r>
      <w:r w:rsidR="00B5439B" w:rsidRPr="00B54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39B">
        <w:rPr>
          <w:rFonts w:ascii="Times New Roman" w:eastAsia="Times New Roman" w:hAnsi="Times New Roman" w:cs="Times New Roman"/>
          <w:sz w:val="24"/>
          <w:szCs w:val="24"/>
        </w:rPr>
        <w:t>dinner.</w:t>
      </w:r>
      <w:r w:rsidR="00B5439B" w:rsidRPr="00B54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39B" w:rsidRPr="00B5439B" w:rsidRDefault="00B5439B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6ED" w:rsidRPr="00B5439B" w:rsidRDefault="00B5439B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Highlight</w:t>
      </w:r>
      <w:r w:rsidR="008676ED" w:rsidRPr="00B5439B">
        <w:rPr>
          <w:rFonts w:ascii="Times New Roman" w:eastAsia="Times New Roman" w:hAnsi="Times New Roman" w:cs="Times New Roman"/>
          <w:sz w:val="24"/>
          <w:szCs w:val="24"/>
        </w:rPr>
        <w:t xml:space="preserve"> the action verb in each sentence below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1. Sal listens to his favorite song.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2. Craig hits the baseball over the fence.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3. The little pig grunts.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4. The roof of the house leaks.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5. The hunter searches for a deer.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6. Dr. Gold examines his patient.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7. The bluebird in the tree sings beautifully.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8. The football team dashes out of the locker room.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9. Paul reads The Adventures of Tom Sawyer</w:t>
      </w:r>
    </w:p>
    <w:p w:rsidR="008676ED" w:rsidRPr="00B5439B" w:rsidRDefault="00B5439B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76ED" w:rsidRPr="00B5439B">
        <w:rPr>
          <w:rFonts w:ascii="Times New Roman" w:eastAsia="Times New Roman" w:hAnsi="Times New Roman" w:cs="Times New Roman"/>
          <w:sz w:val="24"/>
          <w:szCs w:val="24"/>
        </w:rPr>
        <w:t>0.</w:t>
      </w:r>
      <w:r w:rsidRPr="00B54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6ED" w:rsidRPr="00B5439B">
        <w:rPr>
          <w:rFonts w:ascii="Times New Roman" w:eastAsia="Times New Roman" w:hAnsi="Times New Roman" w:cs="Times New Roman"/>
          <w:sz w:val="24"/>
          <w:szCs w:val="24"/>
        </w:rPr>
        <w:t>Mrs. Gray buys a roll of paper towels at the store.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11. Judy solves the mystery.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12. Harold finds a purple crayon.</w:t>
      </w:r>
    </w:p>
    <w:p w:rsidR="00B5439B" w:rsidRPr="00B5439B" w:rsidRDefault="00B5439B" w:rsidP="00867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2"/>
      <w:bookmarkEnd w:id="1"/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Side 2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5439B">
        <w:rPr>
          <w:rFonts w:ascii="Times New Roman" w:eastAsia="Times New Roman" w:hAnsi="Times New Roman" w:cs="Times New Roman"/>
          <w:sz w:val="44"/>
          <w:szCs w:val="44"/>
        </w:rPr>
        <w:t>Action Verbs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Tell whether each word is an action verb or noun. Write the words action verb</w:t>
      </w:r>
    </w:p>
    <w:p w:rsidR="008676ED" w:rsidRPr="00B5439B" w:rsidRDefault="00B5439B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B54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6ED" w:rsidRPr="00B5439B">
        <w:rPr>
          <w:rFonts w:ascii="Times New Roman" w:eastAsia="Times New Roman" w:hAnsi="Times New Roman" w:cs="Times New Roman"/>
          <w:sz w:val="24"/>
          <w:szCs w:val="24"/>
        </w:rPr>
        <w:t>each action verb. Write the word noun</w:t>
      </w:r>
      <w:r w:rsidRPr="00B54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8676ED" w:rsidRPr="00B5439B">
        <w:rPr>
          <w:rFonts w:ascii="Times New Roman" w:eastAsia="Times New Roman" w:hAnsi="Times New Roman" w:cs="Times New Roman"/>
          <w:sz w:val="24"/>
          <w:szCs w:val="24"/>
        </w:rPr>
        <w:t xml:space="preserve"> each noun.</w:t>
      </w:r>
    </w:p>
    <w:p w:rsidR="00B5439B" w:rsidRPr="00B5439B" w:rsidRDefault="00B5439B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 xml:space="preserve">13. swims 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14. thinks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15. sneezes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16. clock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17. tooth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18. drives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19. takes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lastRenderedPageBreak/>
        <w:t>20. basketball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21. plays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22. relaxes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23. grass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24. game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25. writes</w:t>
      </w:r>
    </w:p>
    <w:p w:rsidR="008676ED" w:rsidRPr="00B5439B" w:rsidRDefault="008676ED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9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5439B" w:rsidRPr="00B5439B" w:rsidRDefault="00B5439B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3"/>
      <w:bookmarkEnd w:id="2"/>
    </w:p>
    <w:p w:rsidR="00B5439B" w:rsidRPr="00B5439B" w:rsidRDefault="00B5439B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39B" w:rsidRPr="00B5439B" w:rsidRDefault="00B5439B" w:rsidP="008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703" w:rsidRPr="00B5439B" w:rsidRDefault="00E25703">
      <w:pPr>
        <w:rPr>
          <w:rFonts w:ascii="Times New Roman" w:hAnsi="Times New Roman" w:cs="Times New Roman"/>
        </w:rPr>
      </w:pPr>
    </w:p>
    <w:sectPr w:rsidR="00E25703" w:rsidRPr="00B5439B" w:rsidSect="00E25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676ED"/>
    <w:rsid w:val="00583B85"/>
    <w:rsid w:val="008676ED"/>
    <w:rsid w:val="00B5439B"/>
    <w:rsid w:val="00E2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7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5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6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1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2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3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0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6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7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0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3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8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3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1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5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7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0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7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7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5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8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9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6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2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5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9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8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1201</Characters>
  <Application>Microsoft Office Word</Application>
  <DocSecurity>0</DocSecurity>
  <Lines>10</Lines>
  <Paragraphs>2</Paragraphs>
  <ScaleCrop>false</ScaleCrop>
  <Company>Grizli777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 Bedi</dc:creator>
  <cp:lastModifiedBy>Raman Bedi</cp:lastModifiedBy>
  <cp:revision>2</cp:revision>
  <dcterms:created xsi:type="dcterms:W3CDTF">2014-02-13T07:42:00Z</dcterms:created>
  <dcterms:modified xsi:type="dcterms:W3CDTF">2014-02-13T19:19:00Z</dcterms:modified>
</cp:coreProperties>
</file>